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A3823" w14:textId="037B7D5E" w:rsidR="00C27652" w:rsidRPr="001B653F" w:rsidRDefault="00C27652">
      <w:r w:rsidRPr="00425AE9"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01470E78" wp14:editId="4323FD6B">
            <wp:simplePos x="0" y="0"/>
            <wp:positionH relativeFrom="margin">
              <wp:posOffset>0</wp:posOffset>
            </wp:positionH>
            <wp:positionV relativeFrom="topMargin">
              <wp:posOffset>790575</wp:posOffset>
            </wp:positionV>
            <wp:extent cx="5926455" cy="594360"/>
            <wp:effectExtent l="0" t="0" r="0" b="0"/>
            <wp:wrapSquare wrapText="bothSides"/>
            <wp:docPr id="1" name="Picture 1" descr="P1#y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P1#y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6455" cy="594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FF2E75" w14:textId="0CC771BC" w:rsidR="00D7782A" w:rsidRPr="00832E9F" w:rsidRDefault="00425AE9" w:rsidP="00425AE9">
      <w:pPr>
        <w:jc w:val="center"/>
        <w:rPr>
          <w:rFonts w:ascii="Century Gothic" w:hAnsi="Century Gothic"/>
          <w:color w:val="7651A1"/>
          <w:sz w:val="32"/>
          <w:szCs w:val="32"/>
        </w:rPr>
      </w:pPr>
      <w:r w:rsidRPr="00832E9F">
        <w:rPr>
          <w:rFonts w:ascii="Century Gothic" w:hAnsi="Century Gothic"/>
          <w:b/>
          <w:bCs/>
          <w:color w:val="7651A1"/>
          <w:sz w:val="32"/>
          <w:szCs w:val="32"/>
        </w:rPr>
        <w:t>Information for Reviewers of Research Grant Submissions</w:t>
      </w:r>
    </w:p>
    <w:p w14:paraId="73356A94" w14:textId="5561505E" w:rsidR="00C46C1F" w:rsidRDefault="00C46C1F" w:rsidP="00832E9F">
      <w:pPr>
        <w:pStyle w:val="ListParagraph"/>
        <w:spacing w:after="200"/>
        <w:ind w:left="0"/>
        <w:contextualSpacing w:val="0"/>
      </w:pPr>
      <w:r>
        <w:t xml:space="preserve">CASN offers research </w:t>
      </w:r>
      <w:r w:rsidR="00687062">
        <w:t>grants</w:t>
      </w:r>
      <w:r w:rsidR="00BA1806">
        <w:t xml:space="preserve"> for researchers from members schools</w:t>
      </w:r>
      <w:r w:rsidR="00687062">
        <w:t>,</w:t>
      </w:r>
      <w:r>
        <w:t xml:space="preserve"> and we are developing a roster of </w:t>
      </w:r>
      <w:r w:rsidR="00687062">
        <w:t xml:space="preserve">volunteer </w:t>
      </w:r>
      <w:r>
        <w:t>reviewers</w:t>
      </w:r>
      <w:r w:rsidR="00416674">
        <w:t xml:space="preserve"> to </w:t>
      </w:r>
      <w:r w:rsidR="00AA30FE">
        <w:t>assess</w:t>
      </w:r>
      <w:r w:rsidR="00416674">
        <w:t xml:space="preserve"> the submissions</w:t>
      </w:r>
      <w:r w:rsidR="00031CBF">
        <w:t xml:space="preserve">. </w:t>
      </w:r>
      <w:r w:rsidR="00687062" w:rsidRPr="00832E9F">
        <w:rPr>
          <w:b/>
          <w:bCs/>
        </w:rPr>
        <w:t>T</w:t>
      </w:r>
      <w:r w:rsidR="004A4432" w:rsidRPr="00832E9F">
        <w:rPr>
          <w:b/>
          <w:bCs/>
        </w:rPr>
        <w:t xml:space="preserve">he </w:t>
      </w:r>
      <w:r w:rsidR="00A03A97" w:rsidRPr="00832E9F">
        <w:rPr>
          <w:b/>
          <w:bCs/>
        </w:rPr>
        <w:t xml:space="preserve">following information can help you </w:t>
      </w:r>
      <w:r w:rsidR="009800B4" w:rsidRPr="00832E9F">
        <w:rPr>
          <w:b/>
          <w:bCs/>
        </w:rPr>
        <w:t>decide</w:t>
      </w:r>
      <w:r w:rsidR="0031090C" w:rsidRPr="00832E9F">
        <w:rPr>
          <w:b/>
          <w:bCs/>
        </w:rPr>
        <w:t xml:space="preserve"> if </w:t>
      </w:r>
      <w:r w:rsidR="00305084" w:rsidRPr="00832E9F">
        <w:rPr>
          <w:b/>
          <w:bCs/>
        </w:rPr>
        <w:t xml:space="preserve">you would like to </w:t>
      </w:r>
      <w:r w:rsidR="00432695" w:rsidRPr="00832E9F">
        <w:rPr>
          <w:b/>
          <w:bCs/>
        </w:rPr>
        <w:t>contribute your expertise in</w:t>
      </w:r>
      <w:r w:rsidR="006B19CE" w:rsidRPr="00832E9F">
        <w:rPr>
          <w:b/>
          <w:bCs/>
        </w:rPr>
        <w:t xml:space="preserve"> advanc</w:t>
      </w:r>
      <w:r w:rsidR="00432695" w:rsidRPr="00832E9F">
        <w:rPr>
          <w:b/>
          <w:bCs/>
        </w:rPr>
        <w:t>ing</w:t>
      </w:r>
      <w:r w:rsidR="006B19CE" w:rsidRPr="00832E9F">
        <w:rPr>
          <w:b/>
          <w:bCs/>
        </w:rPr>
        <w:t xml:space="preserve"> nursing research in Canada</w:t>
      </w:r>
      <w:r w:rsidR="00A03A97" w:rsidRPr="00832E9F">
        <w:rPr>
          <w:b/>
          <w:bCs/>
        </w:rPr>
        <w:t>:</w:t>
      </w:r>
    </w:p>
    <w:p w14:paraId="4AB989BB" w14:textId="15AE9079" w:rsidR="00031CBF" w:rsidRDefault="00031CBF" w:rsidP="00832E9F">
      <w:pPr>
        <w:pStyle w:val="ListParagraph"/>
        <w:numPr>
          <w:ilvl w:val="0"/>
          <w:numId w:val="3"/>
        </w:numPr>
        <w:spacing w:after="80" w:line="240" w:lineRule="auto"/>
        <w:ind w:left="576" w:hanging="432"/>
        <w:contextualSpacing w:val="0"/>
      </w:pPr>
      <w:r>
        <w:t xml:space="preserve">Reviewers must </w:t>
      </w:r>
      <w:r w:rsidR="00282CDE">
        <w:t xml:space="preserve">have </w:t>
      </w:r>
      <w:r w:rsidR="00DB30DD">
        <w:t xml:space="preserve">secured funding external to their </w:t>
      </w:r>
      <w:r w:rsidR="00832E9F">
        <w:t>c</w:t>
      </w:r>
      <w:r w:rsidR="00DB30DD">
        <w:t>ollege/</w:t>
      </w:r>
      <w:r w:rsidR="00832E9F">
        <w:t>u</w:t>
      </w:r>
      <w:r w:rsidR="00DB30DD">
        <w:t>niversity as Principal Investigators</w:t>
      </w:r>
      <w:r w:rsidR="00EA47E9">
        <w:t xml:space="preserve"> (PIs)</w:t>
      </w:r>
      <w:r w:rsidR="00C3798D">
        <w:t>,</w:t>
      </w:r>
      <w:r w:rsidR="00EA47E9">
        <w:t xml:space="preserve"> and</w:t>
      </w:r>
      <w:r w:rsidR="00C3798D">
        <w:t xml:space="preserve"> they must have</w:t>
      </w:r>
      <w:r w:rsidR="00EA47E9">
        <w:t xml:space="preserve"> </w:t>
      </w:r>
      <w:r w:rsidR="00282CDE">
        <w:t xml:space="preserve">conducted </w:t>
      </w:r>
      <w:r w:rsidR="00B86E10">
        <w:t xml:space="preserve">several research studies </w:t>
      </w:r>
      <w:r w:rsidR="00203F9C">
        <w:t>themselves,</w:t>
      </w:r>
      <w:r w:rsidR="00B86E10">
        <w:t xml:space="preserve"> so they have a so</w:t>
      </w:r>
      <w:r w:rsidR="009C2277">
        <w:t>lid</w:t>
      </w:r>
      <w:r w:rsidR="00B86E10">
        <w:t xml:space="preserve"> understanding of </w:t>
      </w:r>
      <w:r w:rsidR="009800B4">
        <w:t>the r</w:t>
      </w:r>
      <w:r w:rsidR="009C2277">
        <w:t>esearch</w:t>
      </w:r>
      <w:r w:rsidR="009800B4">
        <w:t xml:space="preserve"> </w:t>
      </w:r>
      <w:r w:rsidR="00EA47E9">
        <w:t xml:space="preserve">grant funding and study execution </w:t>
      </w:r>
      <w:r w:rsidR="009800B4">
        <w:t>process</w:t>
      </w:r>
      <w:r w:rsidR="00EA47E9">
        <w:t>es</w:t>
      </w:r>
      <w:r w:rsidR="009C2277">
        <w:t>.</w:t>
      </w:r>
    </w:p>
    <w:p w14:paraId="1B5AD222" w14:textId="2D519081" w:rsidR="00995F8A" w:rsidRDefault="00264E0F" w:rsidP="00832E9F">
      <w:pPr>
        <w:pStyle w:val="ListParagraph"/>
        <w:numPr>
          <w:ilvl w:val="0"/>
          <w:numId w:val="3"/>
        </w:numPr>
        <w:spacing w:after="80"/>
        <w:ind w:left="576" w:hanging="432"/>
        <w:contextualSpacing w:val="0"/>
      </w:pPr>
      <w:r>
        <w:t>English s</w:t>
      </w:r>
      <w:r w:rsidR="00995F8A">
        <w:t xml:space="preserve">ubmissions </w:t>
      </w:r>
      <w:r w:rsidR="00EA47E9">
        <w:t>have a 1</w:t>
      </w:r>
      <w:r w:rsidR="00995F8A">
        <w:t xml:space="preserve">0 pages </w:t>
      </w:r>
      <w:r w:rsidR="00EA47E9">
        <w:t>limit</w:t>
      </w:r>
      <w:r w:rsidR="00E11DED">
        <w:t xml:space="preserve"> (12 pages for French</w:t>
      </w:r>
      <w:r>
        <w:t xml:space="preserve"> submissions</w:t>
      </w:r>
      <w:r w:rsidR="00E11DED">
        <w:t>)</w:t>
      </w:r>
      <w:r w:rsidR="00995F8A">
        <w:t>, excluding required attachments</w:t>
      </w:r>
      <w:r w:rsidR="001E14CB">
        <w:t>.</w:t>
      </w:r>
    </w:p>
    <w:p w14:paraId="52D8300B" w14:textId="2A438816" w:rsidR="00003942" w:rsidRDefault="00B20938" w:rsidP="00832E9F">
      <w:pPr>
        <w:pStyle w:val="ListParagraph"/>
        <w:numPr>
          <w:ilvl w:val="0"/>
          <w:numId w:val="3"/>
        </w:numPr>
        <w:spacing w:after="80"/>
        <w:ind w:left="576" w:hanging="432"/>
        <w:contextualSpacing w:val="0"/>
      </w:pPr>
      <w:r>
        <w:t>Reviewers</w:t>
      </w:r>
      <w:r w:rsidR="00003942">
        <w:t xml:space="preserve"> can expect </w:t>
      </w:r>
      <w:r w:rsidR="00C62578">
        <w:t>three (</w:t>
      </w:r>
      <w:r w:rsidR="00003942">
        <w:t>3</w:t>
      </w:r>
      <w:r w:rsidR="00C62578">
        <w:t>) to</w:t>
      </w:r>
      <w:r w:rsidR="00915157">
        <w:t xml:space="preserve"> five (</w:t>
      </w:r>
      <w:r w:rsidR="00003942">
        <w:t>5</w:t>
      </w:r>
      <w:r w:rsidR="00915157">
        <w:t>)</w:t>
      </w:r>
      <w:r w:rsidR="00003942">
        <w:t xml:space="preserve"> reviews </w:t>
      </w:r>
      <w:r w:rsidR="00EA47E9">
        <w:t>annually</w:t>
      </w:r>
      <w:r w:rsidR="00C62578">
        <w:t>,</w:t>
      </w:r>
      <w:r w:rsidR="00EA47E9">
        <w:t xml:space="preserve"> </w:t>
      </w:r>
      <w:r w:rsidR="004C7F56">
        <w:t xml:space="preserve">and they are </w:t>
      </w:r>
      <w:r w:rsidR="00003942">
        <w:t xml:space="preserve">usually </w:t>
      </w:r>
      <w:r w:rsidR="00003942" w:rsidRPr="00E11DED">
        <w:t xml:space="preserve">done </w:t>
      </w:r>
      <w:r w:rsidR="00AD743A" w:rsidRPr="00E11DED">
        <w:t>in May</w:t>
      </w:r>
      <w:r w:rsidR="00003942" w:rsidRPr="00E11DED">
        <w:t>.</w:t>
      </w:r>
    </w:p>
    <w:p w14:paraId="6FA90946" w14:textId="43B1C510" w:rsidR="000B5869" w:rsidRDefault="00AA782B" w:rsidP="00832E9F">
      <w:pPr>
        <w:pStyle w:val="ListParagraph"/>
        <w:numPr>
          <w:ilvl w:val="0"/>
          <w:numId w:val="3"/>
        </w:numPr>
        <w:spacing w:after="200"/>
        <w:ind w:left="576" w:hanging="432"/>
        <w:contextualSpacing w:val="0"/>
      </w:pPr>
      <w:r>
        <w:t xml:space="preserve">Reviewers </w:t>
      </w:r>
      <w:r w:rsidR="00416674">
        <w:t>normally</w:t>
      </w:r>
      <w:r>
        <w:t xml:space="preserve"> </w:t>
      </w:r>
      <w:r w:rsidR="000B5869">
        <w:t xml:space="preserve">have </w:t>
      </w:r>
      <w:r>
        <w:t>at least four</w:t>
      </w:r>
      <w:r w:rsidR="00915157">
        <w:t xml:space="preserve"> (4)</w:t>
      </w:r>
      <w:r>
        <w:t xml:space="preserve"> </w:t>
      </w:r>
      <w:r w:rsidR="00CE7309">
        <w:t>to six</w:t>
      </w:r>
      <w:r w:rsidR="00915157">
        <w:t xml:space="preserve"> (6)</w:t>
      </w:r>
      <w:r w:rsidR="00CE7309">
        <w:t xml:space="preserve"> </w:t>
      </w:r>
      <w:r>
        <w:t xml:space="preserve">weeks to </w:t>
      </w:r>
      <w:r w:rsidR="00CE7309">
        <w:t xml:space="preserve">complete and </w:t>
      </w:r>
      <w:r w:rsidR="00DD6F84">
        <w:t>submit their review</w:t>
      </w:r>
      <w:r w:rsidR="00416674">
        <w:t>s</w:t>
      </w:r>
      <w:r w:rsidR="00DD6F84">
        <w:t xml:space="preserve"> to CASN</w:t>
      </w:r>
      <w:r w:rsidR="000B5869">
        <w:t>.</w:t>
      </w:r>
    </w:p>
    <w:p w14:paraId="7EA3C85B" w14:textId="00E6FBA3" w:rsidR="00DD6F84" w:rsidRDefault="006E09A5" w:rsidP="00DD6F84">
      <w:r>
        <w:t>I</w:t>
      </w:r>
      <w:r w:rsidR="00DD6F84">
        <w:t>f you</w:t>
      </w:r>
      <w:r>
        <w:t xml:space="preserve"> </w:t>
      </w:r>
      <w:r w:rsidR="00203F9C">
        <w:t xml:space="preserve">would </w:t>
      </w:r>
      <w:r w:rsidR="00AE0491">
        <w:t>like to be added to the</w:t>
      </w:r>
      <w:r w:rsidR="00CC3E22">
        <w:t xml:space="preserve"> roster of reviewers,</w:t>
      </w:r>
      <w:r w:rsidR="009E544B">
        <w:t xml:space="preserve"> </w:t>
      </w:r>
      <w:r w:rsidR="0075512C">
        <w:t>please complete the</w:t>
      </w:r>
      <w:r w:rsidR="00CC3E22">
        <w:t xml:space="preserve"> </w:t>
      </w:r>
      <w:r w:rsidR="002E6D9C">
        <w:t xml:space="preserve">information below and return </w:t>
      </w:r>
      <w:r w:rsidR="00915157">
        <w:t xml:space="preserve">it </w:t>
      </w:r>
      <w:r w:rsidR="002E6D9C">
        <w:t xml:space="preserve">to </w:t>
      </w:r>
      <w:r w:rsidR="0088173A">
        <w:t>Andrea Harvey</w:t>
      </w:r>
      <w:r w:rsidR="002E6D9C">
        <w:t xml:space="preserve">, </w:t>
      </w:r>
      <w:r w:rsidR="00C46C1F">
        <w:t xml:space="preserve">CASN </w:t>
      </w:r>
      <w:r w:rsidR="00DD6F84">
        <w:t>Senior Education Coordinator</w:t>
      </w:r>
      <w:r w:rsidR="004E5966">
        <w:t>,</w:t>
      </w:r>
      <w:r w:rsidR="00DD6F84">
        <w:t xml:space="preserve"> at </w:t>
      </w:r>
      <w:r w:rsidR="0088173A">
        <w:t>aharvey@casn.ca</w:t>
      </w:r>
      <w:r w:rsidR="00C46C1F">
        <w:t>.</w:t>
      </w:r>
      <w:r w:rsidR="007F0500">
        <w:t xml:space="preserve"> You can also contact </w:t>
      </w:r>
      <w:r w:rsidR="0088173A">
        <w:t xml:space="preserve">Andrea </w:t>
      </w:r>
      <w:r w:rsidR="007F0500">
        <w:t>if you have any questions or comments.</w:t>
      </w:r>
    </w:p>
    <w:p w14:paraId="237E1A5F" w14:textId="1BC41C11" w:rsidR="54687572" w:rsidRDefault="54687572"/>
    <w:p w14:paraId="4730D3A1" w14:textId="59E3E3E3" w:rsidR="54687572" w:rsidRDefault="54687572"/>
    <w:p w14:paraId="5C823025" w14:textId="6AA9F12C" w:rsidR="54687572" w:rsidRDefault="54687572"/>
    <w:p w14:paraId="778BF19F" w14:textId="65BE59F2" w:rsidR="54687572" w:rsidRDefault="54687572"/>
    <w:p w14:paraId="1105DBC4" w14:textId="3579D4EF" w:rsidR="54687572" w:rsidRDefault="54687572"/>
    <w:p w14:paraId="4DE46DE1" w14:textId="6D027E25" w:rsidR="54687572" w:rsidRDefault="54687572"/>
    <w:p w14:paraId="61C067A4" w14:textId="3E230FB6" w:rsidR="54687572" w:rsidRDefault="54687572"/>
    <w:p w14:paraId="3225E14C" w14:textId="08B63397" w:rsidR="54687572" w:rsidRDefault="54687572"/>
    <w:p w14:paraId="292B45D4" w14:textId="56E0CC0D" w:rsidR="54687572" w:rsidRDefault="54687572"/>
    <w:p w14:paraId="2EB1189F" w14:textId="63FD731F" w:rsidR="54687572" w:rsidRDefault="54687572"/>
    <w:p w14:paraId="24AD8C7C" w14:textId="0ABE989E" w:rsidR="54687572" w:rsidRDefault="54687572"/>
    <w:p w14:paraId="4ECFC054" w14:textId="0124E3B8" w:rsidR="54687572" w:rsidRDefault="54687572"/>
    <w:p w14:paraId="1E08CF9B" w14:textId="46DD2B1D" w:rsidR="54687572" w:rsidRDefault="54687572"/>
    <w:p w14:paraId="2EA648E4" w14:textId="30B6B190" w:rsidR="54687572" w:rsidRDefault="54687572"/>
    <w:p w14:paraId="0F90497C" w14:textId="5EF6880A" w:rsidR="002E6D9C" w:rsidRPr="00915157" w:rsidRDefault="002E6D9C" w:rsidP="00DD6F84">
      <w:pPr>
        <w:rPr>
          <w:b/>
          <w:bCs/>
          <w:color w:val="7651A1"/>
          <w:sz w:val="24"/>
          <w:szCs w:val="24"/>
        </w:rPr>
      </w:pPr>
      <w:r w:rsidRPr="00915157">
        <w:rPr>
          <w:b/>
          <w:bCs/>
          <w:color w:val="7651A1"/>
          <w:sz w:val="24"/>
          <w:szCs w:val="24"/>
        </w:rPr>
        <w:lastRenderedPageBreak/>
        <w:t>Reviewer of CASN Research Projects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6094"/>
      </w:tblGrid>
      <w:tr w:rsidR="002E6D9C" w14:paraId="6E320590" w14:textId="77777777" w:rsidTr="54687572">
        <w:trPr>
          <w:trHeight w:val="548"/>
        </w:trPr>
        <w:tc>
          <w:tcPr>
            <w:tcW w:w="3256" w:type="dxa"/>
            <w:shd w:val="clear" w:color="auto" w:fill="7651A1"/>
          </w:tcPr>
          <w:p w14:paraId="03049A56" w14:textId="5788035E" w:rsidR="002E6D9C" w:rsidRPr="00C27652" w:rsidRDefault="002E6D9C" w:rsidP="00C27652">
            <w:pPr>
              <w:rPr>
                <w:b/>
                <w:bCs/>
                <w:color w:val="FFFFFF" w:themeColor="background1"/>
              </w:rPr>
            </w:pPr>
            <w:r w:rsidRPr="00C27652">
              <w:rPr>
                <w:b/>
                <w:bCs/>
                <w:color w:val="FFFFFF" w:themeColor="background1"/>
              </w:rPr>
              <w:t>Name</w:t>
            </w:r>
            <w:r w:rsidR="007B01FF" w:rsidRPr="00C27652">
              <w:rPr>
                <w:b/>
                <w:bCs/>
                <w:color w:val="FFFFFF" w:themeColor="background1"/>
              </w:rPr>
              <w:t xml:space="preserve"> and </w:t>
            </w:r>
            <w:r w:rsidR="00915157" w:rsidRPr="00C27652">
              <w:rPr>
                <w:b/>
                <w:bCs/>
                <w:color w:val="FFFFFF" w:themeColor="background1"/>
              </w:rPr>
              <w:t>a</w:t>
            </w:r>
            <w:r w:rsidR="007B01FF" w:rsidRPr="00C27652">
              <w:rPr>
                <w:b/>
                <w:bCs/>
                <w:color w:val="FFFFFF" w:themeColor="background1"/>
              </w:rPr>
              <w:t xml:space="preserve">cademic </w:t>
            </w:r>
            <w:r w:rsidR="00915157" w:rsidRPr="00C27652">
              <w:rPr>
                <w:b/>
                <w:bCs/>
                <w:color w:val="FFFFFF" w:themeColor="background1"/>
              </w:rPr>
              <w:t>c</w:t>
            </w:r>
            <w:r w:rsidR="007B01FF" w:rsidRPr="00C27652">
              <w:rPr>
                <w:b/>
                <w:bCs/>
                <w:color w:val="FFFFFF" w:themeColor="background1"/>
              </w:rPr>
              <w:t>redentials</w:t>
            </w:r>
          </w:p>
          <w:p w14:paraId="397447BA" w14:textId="5FE583F8" w:rsidR="00A14586" w:rsidRPr="00C27652" w:rsidRDefault="00A14586" w:rsidP="00C27652">
            <w:pPr>
              <w:rPr>
                <w:b/>
                <w:bCs/>
              </w:rPr>
            </w:pPr>
          </w:p>
        </w:tc>
        <w:tc>
          <w:tcPr>
            <w:tcW w:w="6094" w:type="dxa"/>
          </w:tcPr>
          <w:p w14:paraId="0CA82AD6" w14:textId="54E639FF" w:rsidR="002E6D9C" w:rsidRDefault="002E6D9C" w:rsidP="00DD6F84"/>
          <w:p w14:paraId="41433622" w14:textId="6B1EB635" w:rsidR="002E6D9C" w:rsidRDefault="002E6D9C" w:rsidP="00DD6F84"/>
          <w:p w14:paraId="3CF06A7D" w14:textId="37E189F1" w:rsidR="002E6D9C" w:rsidRDefault="002E6D9C" w:rsidP="00DD6F84"/>
        </w:tc>
      </w:tr>
      <w:tr w:rsidR="002E6D9C" w14:paraId="3EBD7FBD" w14:textId="77777777" w:rsidTr="54687572">
        <w:tc>
          <w:tcPr>
            <w:tcW w:w="3256" w:type="dxa"/>
            <w:shd w:val="clear" w:color="auto" w:fill="BFAFD6"/>
          </w:tcPr>
          <w:p w14:paraId="6BF25667" w14:textId="17F5FF0C" w:rsidR="002E6D9C" w:rsidRPr="00C27652" w:rsidRDefault="002E6D9C" w:rsidP="00C27652">
            <w:pPr>
              <w:rPr>
                <w:b/>
                <w:bCs/>
              </w:rPr>
            </w:pPr>
            <w:r w:rsidRPr="00C27652">
              <w:rPr>
                <w:b/>
                <w:bCs/>
              </w:rPr>
              <w:t>Email</w:t>
            </w:r>
            <w:r w:rsidR="00834783" w:rsidRPr="00C27652">
              <w:rPr>
                <w:b/>
                <w:bCs/>
              </w:rPr>
              <w:t xml:space="preserve"> </w:t>
            </w:r>
            <w:r w:rsidR="00915157" w:rsidRPr="00C27652">
              <w:rPr>
                <w:b/>
                <w:bCs/>
              </w:rPr>
              <w:t>a</w:t>
            </w:r>
            <w:r w:rsidR="00834783" w:rsidRPr="00C27652">
              <w:rPr>
                <w:b/>
                <w:bCs/>
              </w:rPr>
              <w:t>ddress</w:t>
            </w:r>
          </w:p>
          <w:p w14:paraId="100C6272" w14:textId="62A19587" w:rsidR="00A14586" w:rsidRPr="00C27652" w:rsidRDefault="00A14586" w:rsidP="00C27652">
            <w:pPr>
              <w:rPr>
                <w:b/>
                <w:bCs/>
              </w:rPr>
            </w:pPr>
          </w:p>
        </w:tc>
        <w:tc>
          <w:tcPr>
            <w:tcW w:w="6094" w:type="dxa"/>
          </w:tcPr>
          <w:p w14:paraId="39470F99" w14:textId="4DC8AC08" w:rsidR="002E6D9C" w:rsidRDefault="002E6D9C" w:rsidP="00DD6F84"/>
          <w:p w14:paraId="46DBBEA5" w14:textId="27302469" w:rsidR="002E6D9C" w:rsidRDefault="002E6D9C" w:rsidP="00DD6F84"/>
          <w:p w14:paraId="46297014" w14:textId="5BC8D4AB" w:rsidR="002E6D9C" w:rsidRDefault="002E6D9C" w:rsidP="00DD6F84"/>
        </w:tc>
      </w:tr>
      <w:tr w:rsidR="002E6D9C" w14:paraId="4BFBD7C8" w14:textId="77777777" w:rsidTr="54687572">
        <w:tc>
          <w:tcPr>
            <w:tcW w:w="3256" w:type="dxa"/>
            <w:shd w:val="clear" w:color="auto" w:fill="7651A1"/>
          </w:tcPr>
          <w:p w14:paraId="7D38B23C" w14:textId="16642CE3" w:rsidR="002E6D9C" w:rsidRPr="00C27652" w:rsidRDefault="003617D7" w:rsidP="00C27652">
            <w:pPr>
              <w:rPr>
                <w:b/>
                <w:bCs/>
                <w:color w:val="FFFFFF" w:themeColor="background1"/>
              </w:rPr>
            </w:pPr>
            <w:r w:rsidRPr="00C27652">
              <w:rPr>
                <w:b/>
                <w:bCs/>
                <w:color w:val="FFFFFF" w:themeColor="background1"/>
              </w:rPr>
              <w:t>Are you a f</w:t>
            </w:r>
            <w:r w:rsidR="002E6D9C" w:rsidRPr="00C27652">
              <w:rPr>
                <w:b/>
                <w:bCs/>
                <w:color w:val="FFFFFF" w:themeColor="background1"/>
              </w:rPr>
              <w:t xml:space="preserve">aculty </w:t>
            </w:r>
            <w:r w:rsidRPr="00C27652">
              <w:rPr>
                <w:b/>
                <w:bCs/>
                <w:color w:val="FFFFFF" w:themeColor="background1"/>
              </w:rPr>
              <w:t xml:space="preserve">member </w:t>
            </w:r>
            <w:r w:rsidR="002E6D9C" w:rsidRPr="00C27652">
              <w:rPr>
                <w:b/>
                <w:bCs/>
                <w:color w:val="FFFFFF" w:themeColor="background1"/>
              </w:rPr>
              <w:t xml:space="preserve">at </w:t>
            </w:r>
            <w:r w:rsidR="00915157" w:rsidRPr="00C27652">
              <w:rPr>
                <w:b/>
                <w:bCs/>
                <w:color w:val="FFFFFF" w:themeColor="background1"/>
              </w:rPr>
              <w:t xml:space="preserve">a </w:t>
            </w:r>
            <w:r w:rsidR="002E6D9C" w:rsidRPr="00C27652">
              <w:rPr>
                <w:b/>
                <w:bCs/>
                <w:color w:val="FFFFFF" w:themeColor="background1"/>
              </w:rPr>
              <w:t>CASN member school</w:t>
            </w:r>
            <w:r w:rsidR="00A14586" w:rsidRPr="00C27652">
              <w:rPr>
                <w:b/>
                <w:bCs/>
                <w:color w:val="FFFFFF" w:themeColor="background1"/>
              </w:rPr>
              <w:t>?</w:t>
            </w:r>
          </w:p>
          <w:p w14:paraId="06DA52A6" w14:textId="4AE98FA6" w:rsidR="00A14586" w:rsidRPr="00C27652" w:rsidRDefault="00A14586" w:rsidP="00C27652">
            <w:pPr>
              <w:rPr>
                <w:b/>
                <w:bCs/>
              </w:rPr>
            </w:pPr>
          </w:p>
        </w:tc>
        <w:tc>
          <w:tcPr>
            <w:tcW w:w="6094" w:type="dxa"/>
          </w:tcPr>
          <w:p w14:paraId="7C47325C" w14:textId="4DC64ED7" w:rsidR="002E6D9C" w:rsidRDefault="002E6D9C" w:rsidP="00DD6F84"/>
          <w:p w14:paraId="00A16DBF" w14:textId="59A76FB8" w:rsidR="002E6D9C" w:rsidRDefault="002E6D9C" w:rsidP="00DD6F84"/>
        </w:tc>
      </w:tr>
      <w:tr w:rsidR="00B27541" w14:paraId="21B5D0CA" w14:textId="77777777" w:rsidTr="54687572">
        <w:tc>
          <w:tcPr>
            <w:tcW w:w="3256" w:type="dxa"/>
            <w:shd w:val="clear" w:color="auto" w:fill="BFAFD6"/>
          </w:tcPr>
          <w:p w14:paraId="23DBF4C3" w14:textId="47C3FA1C" w:rsidR="00B27541" w:rsidRPr="00C27652" w:rsidRDefault="00B27541" w:rsidP="00C27652">
            <w:pPr>
              <w:rPr>
                <w:b/>
                <w:bCs/>
              </w:rPr>
            </w:pPr>
            <w:r w:rsidRPr="00C27652">
              <w:rPr>
                <w:b/>
                <w:bCs/>
              </w:rPr>
              <w:t xml:space="preserve">Have you received competitive research funding external to your </w:t>
            </w:r>
            <w:r w:rsidR="00915157" w:rsidRPr="00C27652">
              <w:rPr>
                <w:b/>
                <w:bCs/>
              </w:rPr>
              <w:t>c</w:t>
            </w:r>
            <w:r w:rsidRPr="00C27652">
              <w:rPr>
                <w:b/>
                <w:bCs/>
              </w:rPr>
              <w:t>ollege/</w:t>
            </w:r>
            <w:r w:rsidR="00915157" w:rsidRPr="00C27652">
              <w:rPr>
                <w:b/>
                <w:bCs/>
              </w:rPr>
              <w:t>u</w:t>
            </w:r>
            <w:r w:rsidRPr="00C27652">
              <w:rPr>
                <w:b/>
                <w:bCs/>
              </w:rPr>
              <w:t>niversity as</w:t>
            </w:r>
            <w:r w:rsidR="00915157" w:rsidRPr="00C27652">
              <w:rPr>
                <w:b/>
                <w:bCs/>
              </w:rPr>
              <w:t xml:space="preserve"> a</w:t>
            </w:r>
            <w:r w:rsidRPr="00C27652">
              <w:rPr>
                <w:b/>
                <w:bCs/>
              </w:rPr>
              <w:t xml:space="preserve"> Princip</w:t>
            </w:r>
            <w:r w:rsidR="004A39DD" w:rsidRPr="00C27652">
              <w:rPr>
                <w:b/>
                <w:bCs/>
              </w:rPr>
              <w:t>al Investigator?</w:t>
            </w:r>
          </w:p>
          <w:p w14:paraId="0B589404" w14:textId="6FE79F6C" w:rsidR="004A39DD" w:rsidRPr="00C27652" w:rsidRDefault="004A39DD" w:rsidP="00C27652">
            <w:pPr>
              <w:rPr>
                <w:b/>
                <w:bCs/>
              </w:rPr>
            </w:pPr>
          </w:p>
        </w:tc>
        <w:tc>
          <w:tcPr>
            <w:tcW w:w="6094" w:type="dxa"/>
          </w:tcPr>
          <w:p w14:paraId="183D710B" w14:textId="3E75F8AC" w:rsidR="00B27541" w:rsidRDefault="00B27541" w:rsidP="00DD6F84"/>
          <w:p w14:paraId="3891AE2B" w14:textId="280969FE" w:rsidR="00B27541" w:rsidRDefault="00B27541" w:rsidP="00DD6F84"/>
          <w:p w14:paraId="57FCE42B" w14:textId="7A084125" w:rsidR="00B27541" w:rsidRDefault="00B27541" w:rsidP="00DD6F84"/>
          <w:p w14:paraId="68BE1956" w14:textId="65B9B672" w:rsidR="00B27541" w:rsidRDefault="00B27541" w:rsidP="00DD6F84"/>
          <w:p w14:paraId="32B22104" w14:textId="7AC6F72D" w:rsidR="00B27541" w:rsidRDefault="00B27541" w:rsidP="00DD6F84"/>
          <w:p w14:paraId="633C51C0" w14:textId="7EA84E88" w:rsidR="00B27541" w:rsidRDefault="00B27541" w:rsidP="00DD6F84"/>
          <w:p w14:paraId="6E2F6771" w14:textId="1B7C8ADB" w:rsidR="00B27541" w:rsidRDefault="00B27541" w:rsidP="00DD6F84"/>
          <w:p w14:paraId="6F37A4AF" w14:textId="7D6A9405" w:rsidR="00B27541" w:rsidRDefault="00B27541" w:rsidP="00DD6F84"/>
          <w:p w14:paraId="103B16CC" w14:textId="5BF51A13" w:rsidR="00B27541" w:rsidRDefault="00B27541" w:rsidP="00DD6F84"/>
          <w:p w14:paraId="60330E3B" w14:textId="6E68BD35" w:rsidR="00B27541" w:rsidRDefault="00B27541" w:rsidP="00DD6F84"/>
        </w:tc>
      </w:tr>
      <w:tr w:rsidR="002E6D9C" w14:paraId="735854C9" w14:textId="77777777" w:rsidTr="54687572">
        <w:tc>
          <w:tcPr>
            <w:tcW w:w="3256" w:type="dxa"/>
            <w:shd w:val="clear" w:color="auto" w:fill="7651A1"/>
          </w:tcPr>
          <w:p w14:paraId="3177F0A4" w14:textId="4A9194F1" w:rsidR="002E6D9C" w:rsidRPr="00C27652" w:rsidRDefault="000F73A5" w:rsidP="00C27652">
            <w:pPr>
              <w:rPr>
                <w:b/>
                <w:bCs/>
                <w:color w:val="FFFFFF" w:themeColor="background1"/>
              </w:rPr>
            </w:pPr>
            <w:r w:rsidRPr="00C27652">
              <w:rPr>
                <w:b/>
                <w:bCs/>
                <w:color w:val="FFFFFF" w:themeColor="background1"/>
              </w:rPr>
              <w:t xml:space="preserve">Have you conducted </w:t>
            </w:r>
            <w:r w:rsidR="00070BE6" w:rsidRPr="00C27652">
              <w:rPr>
                <w:b/>
                <w:bCs/>
                <w:color w:val="FFFFFF" w:themeColor="background1"/>
              </w:rPr>
              <w:t xml:space="preserve">several </w:t>
            </w:r>
            <w:r w:rsidRPr="00C27652">
              <w:rPr>
                <w:b/>
                <w:bCs/>
                <w:color w:val="FFFFFF" w:themeColor="background1"/>
              </w:rPr>
              <w:t>research studies</w:t>
            </w:r>
            <w:r w:rsidR="00070BE6" w:rsidRPr="00C27652">
              <w:rPr>
                <w:b/>
                <w:bCs/>
                <w:color w:val="FFFFFF" w:themeColor="background1"/>
              </w:rPr>
              <w:t xml:space="preserve"> </w:t>
            </w:r>
            <w:r w:rsidR="004A39DD" w:rsidRPr="00C27652">
              <w:rPr>
                <w:b/>
                <w:bCs/>
                <w:color w:val="FFFFFF" w:themeColor="background1"/>
              </w:rPr>
              <w:t>as a Principal Investigator</w:t>
            </w:r>
            <w:r w:rsidR="00070BE6" w:rsidRPr="00C27652">
              <w:rPr>
                <w:b/>
                <w:bCs/>
                <w:color w:val="FFFFFF" w:themeColor="background1"/>
              </w:rPr>
              <w:t>?</w:t>
            </w:r>
          </w:p>
          <w:p w14:paraId="1791F19F" w14:textId="031AAD53" w:rsidR="00A14586" w:rsidRPr="00C27652" w:rsidRDefault="00A14586" w:rsidP="00C27652">
            <w:pPr>
              <w:rPr>
                <w:b/>
                <w:bCs/>
              </w:rPr>
            </w:pPr>
          </w:p>
        </w:tc>
        <w:tc>
          <w:tcPr>
            <w:tcW w:w="6094" w:type="dxa"/>
          </w:tcPr>
          <w:p w14:paraId="73D55895" w14:textId="72D36A3E" w:rsidR="002E6D9C" w:rsidRDefault="002E6D9C" w:rsidP="00DD6F84"/>
          <w:p w14:paraId="7FDCB6C9" w14:textId="4E3FA12E" w:rsidR="002E6D9C" w:rsidRDefault="002E6D9C" w:rsidP="00DD6F84"/>
          <w:p w14:paraId="2ED640DC" w14:textId="588DC2DF" w:rsidR="002E6D9C" w:rsidRDefault="002E6D9C" w:rsidP="00DD6F84"/>
          <w:p w14:paraId="399DC868" w14:textId="16E870A6" w:rsidR="002E6D9C" w:rsidRDefault="002E6D9C" w:rsidP="00DD6F84"/>
          <w:p w14:paraId="6007F6DD" w14:textId="452A7DCB" w:rsidR="002E6D9C" w:rsidRDefault="002E6D9C" w:rsidP="00DD6F84"/>
          <w:p w14:paraId="0F00C281" w14:textId="67FEE296" w:rsidR="002E6D9C" w:rsidRDefault="002E6D9C" w:rsidP="00DD6F84"/>
          <w:p w14:paraId="14BE895F" w14:textId="61AB4EC0" w:rsidR="002E6D9C" w:rsidRDefault="002E6D9C" w:rsidP="00DD6F84"/>
          <w:p w14:paraId="0E2B90B3" w14:textId="34B93083" w:rsidR="002E6D9C" w:rsidRDefault="002E6D9C" w:rsidP="00DD6F84"/>
          <w:p w14:paraId="433E3FC9" w14:textId="03EEA163" w:rsidR="002E6D9C" w:rsidRDefault="002E6D9C" w:rsidP="00DD6F84"/>
          <w:p w14:paraId="62837343" w14:textId="535DCE4B" w:rsidR="002E6D9C" w:rsidRDefault="002E6D9C" w:rsidP="00DD6F84"/>
          <w:p w14:paraId="3ABCBEE3" w14:textId="6D4D9DB9" w:rsidR="002E6D9C" w:rsidRDefault="002E6D9C" w:rsidP="00DD6F84"/>
          <w:p w14:paraId="54EF1729" w14:textId="6C89E2E2" w:rsidR="002E6D9C" w:rsidRDefault="002E6D9C" w:rsidP="00DD6F84"/>
        </w:tc>
      </w:tr>
      <w:tr w:rsidR="001360F6" w14:paraId="58533351" w14:textId="77777777" w:rsidTr="54687572">
        <w:tc>
          <w:tcPr>
            <w:tcW w:w="3256" w:type="dxa"/>
            <w:shd w:val="clear" w:color="auto" w:fill="BFAFD6"/>
          </w:tcPr>
          <w:p w14:paraId="241C27C0" w14:textId="77777777" w:rsidR="00C27652" w:rsidRDefault="001360F6" w:rsidP="00C27652">
            <w:pPr>
              <w:rPr>
                <w:b/>
                <w:bCs/>
              </w:rPr>
            </w:pPr>
            <w:r w:rsidRPr="00C27652">
              <w:rPr>
                <w:b/>
                <w:bCs/>
              </w:rPr>
              <w:t xml:space="preserve">Are you able to devote the time to review </w:t>
            </w:r>
            <w:r w:rsidR="00C27652">
              <w:rPr>
                <w:b/>
                <w:bCs/>
              </w:rPr>
              <w:t>three to five</w:t>
            </w:r>
            <w:r w:rsidRPr="00C27652">
              <w:rPr>
                <w:b/>
                <w:bCs/>
              </w:rPr>
              <w:t xml:space="preserve"> submissions</w:t>
            </w:r>
            <w:r w:rsidR="007B01FF" w:rsidRPr="00C27652">
              <w:rPr>
                <w:b/>
                <w:bCs/>
              </w:rPr>
              <w:t xml:space="preserve"> with</w:t>
            </w:r>
            <w:r w:rsidR="00DB30DD" w:rsidRPr="00C27652">
              <w:rPr>
                <w:b/>
                <w:bCs/>
              </w:rPr>
              <w:t>in</w:t>
            </w:r>
            <w:r w:rsidR="007B01FF" w:rsidRPr="00C27652">
              <w:rPr>
                <w:b/>
                <w:bCs/>
              </w:rPr>
              <w:t xml:space="preserve"> a </w:t>
            </w:r>
          </w:p>
          <w:p w14:paraId="2DEE120B" w14:textId="6C4B6986" w:rsidR="001360F6" w:rsidRPr="00C27652" w:rsidRDefault="00B36482" w:rsidP="00C27652">
            <w:pPr>
              <w:rPr>
                <w:b/>
                <w:bCs/>
              </w:rPr>
            </w:pPr>
            <w:r w:rsidRPr="00C27652">
              <w:rPr>
                <w:b/>
                <w:bCs/>
              </w:rPr>
              <w:t>six</w:t>
            </w:r>
            <w:r w:rsidR="007B01FF" w:rsidRPr="00C27652">
              <w:rPr>
                <w:b/>
                <w:bCs/>
              </w:rPr>
              <w:t xml:space="preserve">-week </w:t>
            </w:r>
            <w:proofErr w:type="gramStart"/>
            <w:r w:rsidR="007B01FF" w:rsidRPr="00C27652">
              <w:rPr>
                <w:b/>
                <w:bCs/>
              </w:rPr>
              <w:t>time period</w:t>
            </w:r>
            <w:proofErr w:type="gramEnd"/>
            <w:r w:rsidR="007B01FF" w:rsidRPr="00C27652">
              <w:rPr>
                <w:b/>
                <w:bCs/>
              </w:rPr>
              <w:t>?</w:t>
            </w:r>
          </w:p>
          <w:p w14:paraId="02B8C3C8" w14:textId="27457033" w:rsidR="007B01FF" w:rsidRPr="00C27652" w:rsidRDefault="007B01FF" w:rsidP="00C27652">
            <w:pPr>
              <w:rPr>
                <w:b/>
                <w:bCs/>
              </w:rPr>
            </w:pPr>
          </w:p>
        </w:tc>
        <w:tc>
          <w:tcPr>
            <w:tcW w:w="6094" w:type="dxa"/>
          </w:tcPr>
          <w:p w14:paraId="0F685C24" w14:textId="69068A68" w:rsidR="001360F6" w:rsidRDefault="001360F6" w:rsidP="00DD6F84"/>
          <w:p w14:paraId="21A39169" w14:textId="3A21249A" w:rsidR="001360F6" w:rsidRDefault="001360F6" w:rsidP="00DD6F84"/>
          <w:p w14:paraId="792C6E25" w14:textId="44171653" w:rsidR="001360F6" w:rsidRDefault="001360F6" w:rsidP="00DD6F84"/>
          <w:p w14:paraId="510C824A" w14:textId="2C8FE707" w:rsidR="001360F6" w:rsidRDefault="001360F6" w:rsidP="00DD6F84"/>
          <w:p w14:paraId="4B0CB6D9" w14:textId="409CAB7E" w:rsidR="001360F6" w:rsidRDefault="001360F6" w:rsidP="00DD6F84"/>
          <w:p w14:paraId="678ACEE1" w14:textId="10AC2DC4" w:rsidR="001360F6" w:rsidRDefault="001360F6" w:rsidP="00DD6F84"/>
          <w:p w14:paraId="4ABD8A6C" w14:textId="11053CB1" w:rsidR="001360F6" w:rsidRDefault="001360F6" w:rsidP="00DD6F84"/>
          <w:p w14:paraId="5E2B77C3" w14:textId="0B47B32E" w:rsidR="001360F6" w:rsidRDefault="001360F6" w:rsidP="00DD6F84"/>
          <w:p w14:paraId="18C3A9FD" w14:textId="4B26504B" w:rsidR="001360F6" w:rsidRDefault="001360F6" w:rsidP="54687572"/>
          <w:p w14:paraId="053B8B14" w14:textId="4071CE77" w:rsidR="001360F6" w:rsidRDefault="001360F6" w:rsidP="00DD6F84"/>
        </w:tc>
      </w:tr>
      <w:tr w:rsidR="009F6FE7" w14:paraId="144B72E8" w14:textId="77777777" w:rsidTr="54687572">
        <w:tc>
          <w:tcPr>
            <w:tcW w:w="3256" w:type="dxa"/>
            <w:shd w:val="clear" w:color="auto" w:fill="7651A1"/>
          </w:tcPr>
          <w:p w14:paraId="6286591C" w14:textId="3BFAB5F5" w:rsidR="009F6FE7" w:rsidRPr="00C27652" w:rsidRDefault="009F6FE7" w:rsidP="00C27652">
            <w:pPr>
              <w:rPr>
                <w:b/>
                <w:bCs/>
                <w:color w:val="FFFFFF" w:themeColor="background1"/>
              </w:rPr>
            </w:pPr>
            <w:r w:rsidRPr="00C27652">
              <w:rPr>
                <w:b/>
                <w:bCs/>
                <w:color w:val="FFFFFF" w:themeColor="background1"/>
              </w:rPr>
              <w:t>In what language</w:t>
            </w:r>
            <w:r w:rsidR="003C2F9D" w:rsidRPr="00E11DED">
              <w:rPr>
                <w:b/>
                <w:bCs/>
                <w:color w:val="FFFFFF" w:themeColor="background1"/>
              </w:rPr>
              <w:t>(s)</w:t>
            </w:r>
            <w:r w:rsidRPr="00C27652">
              <w:rPr>
                <w:b/>
                <w:bCs/>
                <w:color w:val="FFFFFF" w:themeColor="background1"/>
              </w:rPr>
              <w:t xml:space="preserve"> </w:t>
            </w:r>
            <w:r w:rsidR="001E66F2" w:rsidRPr="00C27652">
              <w:rPr>
                <w:b/>
                <w:bCs/>
                <w:color w:val="FFFFFF" w:themeColor="background1"/>
              </w:rPr>
              <w:t>are able</w:t>
            </w:r>
            <w:r w:rsidRPr="00C27652">
              <w:rPr>
                <w:b/>
                <w:bCs/>
                <w:color w:val="FFFFFF" w:themeColor="background1"/>
              </w:rPr>
              <w:t xml:space="preserve"> you provide reviews? </w:t>
            </w:r>
          </w:p>
          <w:p w14:paraId="106837DA" w14:textId="08ACA6C4" w:rsidR="009F6FE7" w:rsidRPr="00C27652" w:rsidRDefault="009F6FE7" w:rsidP="00C27652">
            <w:pPr>
              <w:rPr>
                <w:b/>
                <w:bCs/>
              </w:rPr>
            </w:pPr>
          </w:p>
        </w:tc>
        <w:tc>
          <w:tcPr>
            <w:tcW w:w="6094" w:type="dxa"/>
          </w:tcPr>
          <w:p w14:paraId="6CC12488" w14:textId="77777777" w:rsidR="009F6FE7" w:rsidRDefault="009F6FE7" w:rsidP="00DD6F84"/>
          <w:p w14:paraId="093368E3" w14:textId="329F3D2F" w:rsidR="009F6FE7" w:rsidRDefault="009F6FE7" w:rsidP="00C27652">
            <w:r>
              <w:t>____ French      ___English</w:t>
            </w:r>
          </w:p>
        </w:tc>
      </w:tr>
    </w:tbl>
    <w:p w14:paraId="311FA67D" w14:textId="24C87878" w:rsidR="00070BE6" w:rsidRPr="00425AE9" w:rsidRDefault="00070BE6" w:rsidP="00DD6F84"/>
    <w:sectPr w:rsidR="00070BE6" w:rsidRPr="00425AE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6856E" w14:textId="77777777" w:rsidR="00411450" w:rsidRDefault="00411450" w:rsidP="00B20938">
      <w:pPr>
        <w:spacing w:after="0" w:line="240" w:lineRule="auto"/>
      </w:pPr>
      <w:r>
        <w:separator/>
      </w:r>
    </w:p>
  </w:endnote>
  <w:endnote w:type="continuationSeparator" w:id="0">
    <w:p w14:paraId="2E61F82A" w14:textId="77777777" w:rsidR="00411450" w:rsidRDefault="00411450" w:rsidP="00B20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41EC4" w14:textId="77777777" w:rsidR="001B012E" w:rsidRDefault="001B01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CD083" w14:textId="3C7D53CF" w:rsidR="001B653F" w:rsidRPr="001B653F" w:rsidRDefault="001B653F">
    <w:pPr>
      <w:pStyle w:val="Footer"/>
      <w:jc w:val="right"/>
      <w:rPr>
        <w:color w:val="7651A1"/>
      </w:rPr>
    </w:pPr>
    <w:r w:rsidRPr="001B653F">
      <w:rPr>
        <w:color w:val="7651A1"/>
      </w:rPr>
      <w:t xml:space="preserve">CASN.ca | </w:t>
    </w:r>
    <w:sdt>
      <w:sdtPr>
        <w:rPr>
          <w:color w:val="7651A1"/>
        </w:rPr>
        <w:id w:val="-56533483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1B653F">
          <w:rPr>
            <w:color w:val="7651A1"/>
          </w:rPr>
          <w:fldChar w:fldCharType="begin"/>
        </w:r>
        <w:r w:rsidRPr="001B653F">
          <w:rPr>
            <w:color w:val="7651A1"/>
          </w:rPr>
          <w:instrText xml:space="preserve"> PAGE   \* MERGEFORMAT </w:instrText>
        </w:r>
        <w:r w:rsidRPr="001B653F">
          <w:rPr>
            <w:color w:val="7651A1"/>
          </w:rPr>
          <w:fldChar w:fldCharType="separate"/>
        </w:r>
        <w:r w:rsidRPr="001B653F">
          <w:rPr>
            <w:noProof/>
            <w:color w:val="7651A1"/>
          </w:rPr>
          <w:t>2</w:t>
        </w:r>
        <w:r w:rsidRPr="001B653F">
          <w:rPr>
            <w:noProof/>
            <w:color w:val="7651A1"/>
          </w:rPr>
          <w:fldChar w:fldCharType="end"/>
        </w:r>
      </w:sdtContent>
    </w:sdt>
  </w:p>
  <w:p w14:paraId="18A0612A" w14:textId="77777777" w:rsidR="00B20938" w:rsidRDefault="00B2093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38986" w14:textId="77777777" w:rsidR="001B012E" w:rsidRDefault="001B01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1A2A2" w14:textId="77777777" w:rsidR="00411450" w:rsidRDefault="00411450" w:rsidP="00B20938">
      <w:pPr>
        <w:spacing w:after="0" w:line="240" w:lineRule="auto"/>
      </w:pPr>
      <w:r>
        <w:separator/>
      </w:r>
    </w:p>
  </w:footnote>
  <w:footnote w:type="continuationSeparator" w:id="0">
    <w:p w14:paraId="0C258216" w14:textId="77777777" w:rsidR="00411450" w:rsidRDefault="00411450" w:rsidP="00B20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3C5DC" w14:textId="77777777" w:rsidR="001B012E" w:rsidRDefault="001B01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75D69" w14:textId="6E96A05B" w:rsidR="001B653F" w:rsidRDefault="001B012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1E222FA" wp14:editId="21BD9BE3">
              <wp:simplePos x="0" y="0"/>
              <wp:positionH relativeFrom="column">
                <wp:posOffset>-1409700</wp:posOffset>
              </wp:positionH>
              <wp:positionV relativeFrom="paragraph">
                <wp:posOffset>-497205</wp:posOffset>
              </wp:positionV>
              <wp:extent cx="9001125" cy="390525"/>
              <wp:effectExtent l="0" t="0" r="9525" b="9525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001125" cy="390525"/>
                      </a:xfrm>
                      <a:prstGeom prst="rect">
                        <a:avLst/>
                      </a:prstGeom>
                      <a:solidFill>
                        <a:srgbClr val="7651A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FD096C0" id="Rectangle 2" o:spid="_x0000_s1026" style="position:absolute;margin-left:-111pt;margin-top:-39.15pt;width:708.75pt;height:30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" fillcolor="#7651a1" stroked="f" strokeweight="1pt"/>
          </w:pict>
        </mc:Fallback>
      </mc:AlternateContent>
    </w:r>
    <w:r w:rsidR="0073229C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B1D4F07" wp14:editId="0E05BFFA">
              <wp:simplePos x="0" y="0"/>
              <wp:positionH relativeFrom="column">
                <wp:posOffset>-1123315</wp:posOffset>
              </wp:positionH>
              <wp:positionV relativeFrom="paragraph">
                <wp:posOffset>-230505</wp:posOffset>
              </wp:positionV>
              <wp:extent cx="8077200" cy="228600"/>
              <wp:effectExtent l="0" t="0" r="0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77200" cy="228600"/>
                      </a:xfrm>
                      <a:prstGeom prst="rect">
                        <a:avLst/>
                      </a:prstGeom>
                      <a:solidFill>
                        <a:srgbClr val="BFAFD6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FFDCD68" id="Rectangle 3" o:spid="_x0000_s1026" style="position:absolute;margin-left:-88.45pt;margin-top:-18.15pt;width:636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" fillcolor="#bfafd6" stroked="f" strokeweight="1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EE840" w14:textId="77777777" w:rsidR="001B012E" w:rsidRDefault="001B01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2A2236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9E093C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8062C7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3247F9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6C39C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56A9C9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97682E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554213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0D858C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D4D9F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BCB7F91"/>
    <w:multiLevelType w:val="hybridMultilevel"/>
    <w:tmpl w:val="50AA1DEE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157245E"/>
    <w:multiLevelType w:val="hybridMultilevel"/>
    <w:tmpl w:val="C26636E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260FA8"/>
    <w:multiLevelType w:val="hybridMultilevel"/>
    <w:tmpl w:val="CA86EE76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2010339">
    <w:abstractNumId w:val="11"/>
  </w:num>
  <w:num w:numId="2" w16cid:durableId="950862016">
    <w:abstractNumId w:val="12"/>
  </w:num>
  <w:num w:numId="3" w16cid:durableId="797181830">
    <w:abstractNumId w:val="10"/>
  </w:num>
  <w:num w:numId="4" w16cid:durableId="117913965">
    <w:abstractNumId w:val="9"/>
  </w:num>
  <w:num w:numId="5" w16cid:durableId="522783873">
    <w:abstractNumId w:val="7"/>
  </w:num>
  <w:num w:numId="6" w16cid:durableId="1856457780">
    <w:abstractNumId w:val="6"/>
  </w:num>
  <w:num w:numId="7" w16cid:durableId="410659013">
    <w:abstractNumId w:val="5"/>
  </w:num>
  <w:num w:numId="8" w16cid:durableId="8605379">
    <w:abstractNumId w:val="4"/>
  </w:num>
  <w:num w:numId="9" w16cid:durableId="1375891251">
    <w:abstractNumId w:val="8"/>
  </w:num>
  <w:num w:numId="10" w16cid:durableId="1711494831">
    <w:abstractNumId w:val="3"/>
  </w:num>
  <w:num w:numId="11" w16cid:durableId="256452069">
    <w:abstractNumId w:val="2"/>
  </w:num>
  <w:num w:numId="12" w16cid:durableId="916792102">
    <w:abstractNumId w:val="1"/>
  </w:num>
  <w:num w:numId="13" w16cid:durableId="2046251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F31"/>
    <w:rsid w:val="000034CD"/>
    <w:rsid w:val="00003942"/>
    <w:rsid w:val="00031CBF"/>
    <w:rsid w:val="00054CBF"/>
    <w:rsid w:val="00070BE6"/>
    <w:rsid w:val="000B5869"/>
    <w:rsid w:val="000D762B"/>
    <w:rsid w:val="000F73A5"/>
    <w:rsid w:val="00133063"/>
    <w:rsid w:val="001360F6"/>
    <w:rsid w:val="00136850"/>
    <w:rsid w:val="001B012E"/>
    <w:rsid w:val="001B653F"/>
    <w:rsid w:val="001E14CB"/>
    <w:rsid w:val="001E66F2"/>
    <w:rsid w:val="00203F9C"/>
    <w:rsid w:val="00222ED9"/>
    <w:rsid w:val="00226CEB"/>
    <w:rsid w:val="00254C41"/>
    <w:rsid w:val="00264E0F"/>
    <w:rsid w:val="00282CDE"/>
    <w:rsid w:val="002E091A"/>
    <w:rsid w:val="002E6D9C"/>
    <w:rsid w:val="00305084"/>
    <w:rsid w:val="0031090C"/>
    <w:rsid w:val="00360150"/>
    <w:rsid w:val="003617D7"/>
    <w:rsid w:val="003951A8"/>
    <w:rsid w:val="003961F0"/>
    <w:rsid w:val="003B57C2"/>
    <w:rsid w:val="003C2F9D"/>
    <w:rsid w:val="00411450"/>
    <w:rsid w:val="00416674"/>
    <w:rsid w:val="00425AE9"/>
    <w:rsid w:val="00432695"/>
    <w:rsid w:val="00451C7C"/>
    <w:rsid w:val="00462552"/>
    <w:rsid w:val="004A39DD"/>
    <w:rsid w:val="004A4432"/>
    <w:rsid w:val="004C7F56"/>
    <w:rsid w:val="004E5966"/>
    <w:rsid w:val="00585F31"/>
    <w:rsid w:val="0063107A"/>
    <w:rsid w:val="00687062"/>
    <w:rsid w:val="00692ED8"/>
    <w:rsid w:val="006B19CE"/>
    <w:rsid w:val="006E09A5"/>
    <w:rsid w:val="006F4293"/>
    <w:rsid w:val="00702844"/>
    <w:rsid w:val="0073229C"/>
    <w:rsid w:val="0075512C"/>
    <w:rsid w:val="007B01FF"/>
    <w:rsid w:val="007E702D"/>
    <w:rsid w:val="007F0500"/>
    <w:rsid w:val="00832E9F"/>
    <w:rsid w:val="00834783"/>
    <w:rsid w:val="00834941"/>
    <w:rsid w:val="00860518"/>
    <w:rsid w:val="0088173A"/>
    <w:rsid w:val="00885240"/>
    <w:rsid w:val="00915157"/>
    <w:rsid w:val="009800B4"/>
    <w:rsid w:val="00995708"/>
    <w:rsid w:val="00995F8A"/>
    <w:rsid w:val="009C2277"/>
    <w:rsid w:val="009E544B"/>
    <w:rsid w:val="009F6FE7"/>
    <w:rsid w:val="00A03A97"/>
    <w:rsid w:val="00A14586"/>
    <w:rsid w:val="00AA30FE"/>
    <w:rsid w:val="00AA782B"/>
    <w:rsid w:val="00AD743A"/>
    <w:rsid w:val="00AE0491"/>
    <w:rsid w:val="00B20938"/>
    <w:rsid w:val="00B27541"/>
    <w:rsid w:val="00B36482"/>
    <w:rsid w:val="00B82F5D"/>
    <w:rsid w:val="00B86E10"/>
    <w:rsid w:val="00BA1806"/>
    <w:rsid w:val="00BF265F"/>
    <w:rsid w:val="00C17565"/>
    <w:rsid w:val="00C27652"/>
    <w:rsid w:val="00C3552D"/>
    <w:rsid w:val="00C3798D"/>
    <w:rsid w:val="00C46C1F"/>
    <w:rsid w:val="00C62578"/>
    <w:rsid w:val="00CC3E22"/>
    <w:rsid w:val="00CE7309"/>
    <w:rsid w:val="00D7782A"/>
    <w:rsid w:val="00DA5451"/>
    <w:rsid w:val="00DB30DD"/>
    <w:rsid w:val="00DC0ED5"/>
    <w:rsid w:val="00DD6F84"/>
    <w:rsid w:val="00DF3F24"/>
    <w:rsid w:val="00E11DED"/>
    <w:rsid w:val="00EA47E9"/>
    <w:rsid w:val="00EF1C1E"/>
    <w:rsid w:val="3A918F43"/>
    <w:rsid w:val="54687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1B1B02"/>
  <w15:chartTrackingRefBased/>
  <w15:docId w15:val="{BABF3860-4FEF-4702-9887-614C43918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091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091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091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091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091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09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091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091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091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5AE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46C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6C1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E6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209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0938"/>
  </w:style>
  <w:style w:type="paragraph" w:styleId="Footer">
    <w:name w:val="footer"/>
    <w:basedOn w:val="Normal"/>
    <w:link w:val="FooterChar"/>
    <w:uiPriority w:val="99"/>
    <w:unhideWhenUsed/>
    <w:rsid w:val="00B209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0938"/>
  </w:style>
  <w:style w:type="paragraph" w:styleId="Revision">
    <w:name w:val="Revision"/>
    <w:hidden/>
    <w:uiPriority w:val="99"/>
    <w:semiHidden/>
    <w:rsid w:val="00832E9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E09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091A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2E091A"/>
  </w:style>
  <w:style w:type="paragraph" w:styleId="BlockText">
    <w:name w:val="Block Text"/>
    <w:basedOn w:val="Normal"/>
    <w:uiPriority w:val="99"/>
    <w:semiHidden/>
    <w:unhideWhenUsed/>
    <w:rsid w:val="002E091A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eastAsiaTheme="minorEastAsia"/>
      <w:i/>
      <w:iCs/>
      <w:color w:val="4472C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E091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E091A"/>
  </w:style>
  <w:style w:type="paragraph" w:styleId="BodyText2">
    <w:name w:val="Body Text 2"/>
    <w:basedOn w:val="Normal"/>
    <w:link w:val="BodyText2Char"/>
    <w:uiPriority w:val="99"/>
    <w:semiHidden/>
    <w:unhideWhenUsed/>
    <w:rsid w:val="002E091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E091A"/>
  </w:style>
  <w:style w:type="paragraph" w:styleId="BodyText3">
    <w:name w:val="Body Text 3"/>
    <w:basedOn w:val="Normal"/>
    <w:link w:val="BodyText3Char"/>
    <w:uiPriority w:val="99"/>
    <w:semiHidden/>
    <w:unhideWhenUsed/>
    <w:rsid w:val="002E091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E091A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E091A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E091A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E091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E091A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E091A"/>
    <w:pPr>
      <w:spacing w:after="16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E091A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E091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E091A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E091A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E091A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E091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E091A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E091A"/>
  </w:style>
  <w:style w:type="paragraph" w:styleId="CommentText">
    <w:name w:val="annotation text"/>
    <w:basedOn w:val="Normal"/>
    <w:link w:val="CommentTextChar"/>
    <w:uiPriority w:val="99"/>
    <w:semiHidden/>
    <w:unhideWhenUsed/>
    <w:rsid w:val="002E09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09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09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091A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E091A"/>
  </w:style>
  <w:style w:type="character" w:customStyle="1" w:styleId="DateChar">
    <w:name w:val="Date Char"/>
    <w:basedOn w:val="DefaultParagraphFont"/>
    <w:link w:val="Date"/>
    <w:uiPriority w:val="99"/>
    <w:semiHidden/>
    <w:rsid w:val="002E091A"/>
  </w:style>
  <w:style w:type="paragraph" w:styleId="DocumentMap">
    <w:name w:val="Document Map"/>
    <w:basedOn w:val="Normal"/>
    <w:link w:val="DocumentMapChar"/>
    <w:uiPriority w:val="99"/>
    <w:semiHidden/>
    <w:unhideWhenUsed/>
    <w:rsid w:val="002E091A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E091A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E091A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E091A"/>
  </w:style>
  <w:style w:type="paragraph" w:styleId="EndnoteText">
    <w:name w:val="endnote text"/>
    <w:basedOn w:val="Normal"/>
    <w:link w:val="EndnoteTextChar"/>
    <w:uiPriority w:val="99"/>
    <w:semiHidden/>
    <w:unhideWhenUsed/>
    <w:rsid w:val="002E091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E091A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E091A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E091A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E091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E091A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E09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091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091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091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091A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091A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091A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09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091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E091A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E091A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E091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E091A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E091A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E091A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E091A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E091A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E091A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E091A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E091A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E091A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E091A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E091A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091A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091A"/>
    <w:rPr>
      <w:i/>
      <w:iCs/>
      <w:color w:val="4472C4" w:themeColor="accent1"/>
    </w:rPr>
  </w:style>
  <w:style w:type="paragraph" w:styleId="List">
    <w:name w:val="List"/>
    <w:basedOn w:val="Normal"/>
    <w:uiPriority w:val="99"/>
    <w:semiHidden/>
    <w:unhideWhenUsed/>
    <w:rsid w:val="002E091A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E091A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E091A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E091A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E091A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2E091A"/>
    <w:pPr>
      <w:numPr>
        <w:numId w:val="4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E091A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E091A"/>
    <w:pPr>
      <w:numPr>
        <w:numId w:val="6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E091A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E091A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E091A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E091A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E091A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E091A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E091A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2E091A"/>
    <w:pPr>
      <w:numPr>
        <w:numId w:val="9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E091A"/>
    <w:pPr>
      <w:numPr>
        <w:numId w:val="10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E091A"/>
    <w:pPr>
      <w:numPr>
        <w:numId w:val="11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E091A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E091A"/>
    <w:pPr>
      <w:numPr>
        <w:numId w:val="13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2E091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E091A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E091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E091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E091A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E091A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E091A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E091A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E091A"/>
  </w:style>
  <w:style w:type="paragraph" w:styleId="PlainText">
    <w:name w:val="Plain Text"/>
    <w:basedOn w:val="Normal"/>
    <w:link w:val="PlainTextChar"/>
    <w:uiPriority w:val="99"/>
    <w:semiHidden/>
    <w:unhideWhenUsed/>
    <w:rsid w:val="002E091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E091A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E091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091A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E091A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E091A"/>
  </w:style>
  <w:style w:type="paragraph" w:styleId="Signature">
    <w:name w:val="Signature"/>
    <w:basedOn w:val="Normal"/>
    <w:link w:val="SignatureChar"/>
    <w:uiPriority w:val="99"/>
    <w:semiHidden/>
    <w:unhideWhenUsed/>
    <w:rsid w:val="002E091A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E091A"/>
  </w:style>
  <w:style w:type="paragraph" w:styleId="Subtitle">
    <w:name w:val="Subtitle"/>
    <w:basedOn w:val="Normal"/>
    <w:next w:val="Normal"/>
    <w:link w:val="SubtitleChar"/>
    <w:uiPriority w:val="11"/>
    <w:qFormat/>
    <w:rsid w:val="002E091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E091A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E091A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E091A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E091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09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2E091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E091A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E091A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E091A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E091A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E091A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E091A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E091A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E091A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E091A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E091A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4F71520E00B949BCC05ECA30F050CA" ma:contentTypeVersion="19" ma:contentTypeDescription="Create a new document." ma:contentTypeScope="" ma:versionID="4d6d38f46d1303dbc00bfb850f2d3f36">
  <xsd:schema xmlns:xsd="http://www.w3.org/2001/XMLSchema" xmlns:xs="http://www.w3.org/2001/XMLSchema" xmlns:p="http://schemas.microsoft.com/office/2006/metadata/properties" xmlns:ns2="ae598e78-0412-4dbe-ab02-3456dd7c6787" xmlns:ns3="1af7aefc-0b4c-4024-88b6-b9098fc695c2" targetNamespace="http://schemas.microsoft.com/office/2006/metadata/properties" ma:root="true" ma:fieldsID="289a4133ee828a5e5d26d837c0c4ec04" ns2:_="" ns3:_="">
    <xsd:import namespace="ae598e78-0412-4dbe-ab02-3456dd7c6787"/>
    <xsd:import namespace="1af7aefc-0b4c-4024-88b6-b9098fc695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598e78-0412-4dbe-ab02-3456dd7c67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96e93bd-256f-424a-b811-422166c3e2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f7aefc-0b4c-4024-88b6-b9098fc695c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b0625f0-c0f1-480e-a119-2b02c18a3124}" ma:internalName="TaxCatchAll" ma:showField="CatchAllData" ma:web="1af7aefc-0b4c-4024-88b6-b9098fc695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f7aefc-0b4c-4024-88b6-b9098fc695c2" xsi:nil="true"/>
    <lcf76f155ced4ddcb4097134ff3c332f xmlns="ae598e78-0412-4dbe-ab02-3456dd7c678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EEA14C1-7E13-4E9A-B176-849CBF1E98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AD9A70-6A0C-42F8-A8AA-9D0A500BD1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598e78-0412-4dbe-ab02-3456dd7c6787"/>
    <ds:schemaRef ds:uri="1af7aefc-0b4c-4024-88b6-b9098fc695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FEA653-25A3-4A48-AEDF-39AB7A872FE3}">
  <ds:schemaRefs>
    <ds:schemaRef ds:uri="http://schemas.microsoft.com/office/2006/metadata/properties"/>
    <ds:schemaRef ds:uri="http://schemas.microsoft.com/office/infopath/2007/PartnerControls"/>
    <ds:schemaRef ds:uri="1af7aefc-0b4c-4024-88b6-b9098fc695c2"/>
    <ds:schemaRef ds:uri="ae598e78-0412-4dbe-ab02-3456dd7c678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257</Words>
  <Characters>1406</Characters>
  <Application>Microsoft Office Word</Application>
  <DocSecurity>0</DocSecurity>
  <Lines>97</Lines>
  <Paragraphs>17</Paragraphs>
  <ScaleCrop>false</ScaleCrop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Flaming</dc:creator>
  <cp:keywords/>
  <dc:description/>
  <cp:lastModifiedBy>Devin Crockett</cp:lastModifiedBy>
  <cp:revision>3</cp:revision>
  <dcterms:created xsi:type="dcterms:W3CDTF">2026-04-10T14:29:00Z</dcterms:created>
  <dcterms:modified xsi:type="dcterms:W3CDTF">2026-04-10T14:36:00Z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0x0101009D4F71520E00B949BCC05ECA30F050CA</vt:lpwstr>
  </property>
  <property fmtid="{D5CDD505-2E9C-101B-9397-08002B2CF9AE}" pid="3" name="MediaServiceImageTags">
    <vt:lpwstr/>
  </property>
  <property fmtid="{D5CDD505-2E9C-101B-9397-08002B2CF9AE}" pid="4" name="GrammarlyDocumentId">
    <vt:lpwstr>99693a78-539e-449d-bd6f-08e0c4fde8aa</vt:lpwstr>
  </property>
</Properties>
</file>